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Pr="00DF28CC" w:rsidRDefault="0058602D" w:rsidP="00DF28CC">
      <w:pPr>
        <w:pStyle w:val="a3"/>
        <w:jc w:val="center"/>
        <w:rPr>
          <w:rFonts w:ascii="Times New Roman" w:hAnsi="Times New Roman" w:cs="Times New Roman"/>
          <w:b/>
        </w:rPr>
      </w:pPr>
      <w:r w:rsidRPr="00DF28CC">
        <w:rPr>
          <w:rFonts w:ascii="Times New Roman" w:hAnsi="Times New Roman" w:cs="Times New Roman"/>
          <w:b/>
        </w:rPr>
        <w:t xml:space="preserve">План </w:t>
      </w:r>
      <w:r w:rsidR="00DF28CC" w:rsidRPr="00DF28CC">
        <w:rPr>
          <w:rFonts w:ascii="Times New Roman" w:hAnsi="Times New Roman" w:cs="Times New Roman"/>
          <w:b/>
        </w:rPr>
        <w:t>мероприятий ЦБС</w:t>
      </w:r>
      <w:r w:rsidRPr="00DF28CC">
        <w:rPr>
          <w:rFonts w:ascii="Times New Roman" w:hAnsi="Times New Roman" w:cs="Times New Roman"/>
          <w:b/>
        </w:rPr>
        <w:t xml:space="preserve"> г. Белгорода на 2020 год с участием волонтеров</w:t>
      </w:r>
    </w:p>
    <w:p w:rsidR="0058602D" w:rsidRPr="00DF28CC" w:rsidRDefault="0058602D" w:rsidP="0058602D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684"/>
        <w:gridCol w:w="3410"/>
        <w:gridCol w:w="2206"/>
        <w:gridCol w:w="2272"/>
        <w:gridCol w:w="2202"/>
      </w:tblGrid>
      <w:tr w:rsidR="0058602D" w:rsidRPr="00DF28CC" w:rsidTr="007D597A">
        <w:tc>
          <w:tcPr>
            <w:tcW w:w="684" w:type="dxa"/>
          </w:tcPr>
          <w:p w:rsidR="0058602D" w:rsidRPr="00DF28CC" w:rsidRDefault="0058602D" w:rsidP="005860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28CC">
              <w:rPr>
                <w:rFonts w:ascii="Times New Roman" w:hAnsi="Times New Roman" w:cs="Times New Roman"/>
                <w:b/>
              </w:rPr>
              <w:t>№ п</w:t>
            </w:r>
            <w:r w:rsidRPr="00DF28CC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DF28CC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410" w:type="dxa"/>
          </w:tcPr>
          <w:p w:rsidR="0058602D" w:rsidRPr="00DF28CC" w:rsidRDefault="0058602D" w:rsidP="005860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28CC">
              <w:rPr>
                <w:rFonts w:ascii="Times New Roman" w:hAnsi="Times New Roman" w:cs="Times New Roman"/>
                <w:b/>
              </w:rPr>
              <w:t>Форма и наименование мероприятия</w:t>
            </w:r>
          </w:p>
        </w:tc>
        <w:tc>
          <w:tcPr>
            <w:tcW w:w="2206" w:type="dxa"/>
          </w:tcPr>
          <w:p w:rsidR="0058602D" w:rsidRPr="00DF28CC" w:rsidRDefault="0058602D" w:rsidP="005860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28C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272" w:type="dxa"/>
          </w:tcPr>
          <w:p w:rsidR="0058602D" w:rsidRPr="00DF28CC" w:rsidRDefault="0058602D" w:rsidP="005860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28CC">
              <w:rPr>
                <w:rFonts w:ascii="Times New Roman" w:hAnsi="Times New Roman" w:cs="Times New Roman"/>
                <w:b/>
              </w:rPr>
              <w:t>Количество волонтеров, привлеченных к мероприятию</w:t>
            </w:r>
          </w:p>
        </w:tc>
        <w:tc>
          <w:tcPr>
            <w:tcW w:w="2202" w:type="dxa"/>
          </w:tcPr>
          <w:p w:rsidR="0058602D" w:rsidRPr="00DF28CC" w:rsidRDefault="0058602D" w:rsidP="005860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28C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D597A" w:rsidRPr="00DF28CC" w:rsidTr="007D597A">
        <w:tc>
          <w:tcPr>
            <w:tcW w:w="684" w:type="dxa"/>
          </w:tcPr>
          <w:p w:rsidR="007D597A" w:rsidRPr="00DF28CC" w:rsidRDefault="007D597A" w:rsidP="007D59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2E6B99" w:rsidRDefault="007D597A" w:rsidP="007D597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D597A">
              <w:rPr>
                <w:rFonts w:ascii="Times New Roman" w:hAnsi="Times New Roman" w:cs="Times New Roman"/>
                <w:color w:val="333333"/>
              </w:rPr>
              <w:t xml:space="preserve">Реставрация книг </w:t>
            </w:r>
          </w:p>
          <w:p w:rsidR="007D597A" w:rsidRPr="007D597A" w:rsidRDefault="007D597A" w:rsidP="007D597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D597A">
              <w:rPr>
                <w:rFonts w:ascii="Times New Roman" w:hAnsi="Times New Roman" w:cs="Times New Roman"/>
                <w:color w:val="333333"/>
              </w:rPr>
              <w:t>«Услышь просьбу книги»</w:t>
            </w:r>
          </w:p>
        </w:tc>
        <w:tc>
          <w:tcPr>
            <w:tcW w:w="2206" w:type="dxa"/>
          </w:tcPr>
          <w:p w:rsidR="007D597A" w:rsidRPr="007D597A" w:rsidRDefault="007D597A" w:rsidP="007D597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20.02.2020</w:t>
            </w:r>
          </w:p>
          <w:p w:rsidR="007D597A" w:rsidRPr="007D597A" w:rsidRDefault="007D597A" w:rsidP="007D597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18.06.2020</w:t>
            </w:r>
          </w:p>
        </w:tc>
        <w:tc>
          <w:tcPr>
            <w:tcW w:w="2272" w:type="dxa"/>
          </w:tcPr>
          <w:p w:rsidR="007D597A" w:rsidRPr="007D597A" w:rsidRDefault="007D597A" w:rsidP="007D597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 человек</w:t>
            </w:r>
          </w:p>
        </w:tc>
        <w:tc>
          <w:tcPr>
            <w:tcW w:w="2202" w:type="dxa"/>
          </w:tcPr>
          <w:p w:rsidR="007D597A" w:rsidRDefault="00D1332E" w:rsidP="007D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Онацкая Т.А.</w:t>
            </w:r>
          </w:p>
          <w:p w:rsidR="007D597A" w:rsidRPr="007D597A" w:rsidRDefault="00D1332E" w:rsidP="00197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Дружинина Е.А.</w:t>
            </w:r>
          </w:p>
        </w:tc>
      </w:tr>
      <w:tr w:rsidR="006A1C8C" w:rsidRPr="00DF28CC" w:rsidTr="007D597A">
        <w:tc>
          <w:tcPr>
            <w:tcW w:w="684" w:type="dxa"/>
          </w:tcPr>
          <w:p w:rsidR="006A1C8C" w:rsidRPr="00DF28CC" w:rsidRDefault="006A1C8C" w:rsidP="006A1C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6A1C8C" w:rsidRPr="00DF28CC" w:rsidRDefault="006A1C8C" w:rsidP="001B01C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DF28CC">
              <w:rPr>
                <w:rFonts w:ascii="Times New Roman" w:hAnsi="Times New Roman"/>
                <w:color w:val="000000"/>
              </w:rPr>
              <w:t>Интерактивная программа</w:t>
            </w:r>
          </w:p>
          <w:p w:rsidR="006A1C8C" w:rsidRPr="00DF28CC" w:rsidRDefault="006A1C8C" w:rsidP="001B01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/>
                <w:color w:val="000000"/>
              </w:rPr>
              <w:t>в рамках Всероссийской акции «Библионочь»</w:t>
            </w:r>
          </w:p>
        </w:tc>
        <w:tc>
          <w:tcPr>
            <w:tcW w:w="2206" w:type="dxa"/>
          </w:tcPr>
          <w:p w:rsidR="006A1C8C" w:rsidRPr="00DF28CC" w:rsidRDefault="001B01C4" w:rsidP="001B01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 w:cs="Times New Roman"/>
              </w:rPr>
              <w:t>25.04</w:t>
            </w:r>
            <w:r w:rsidR="0012058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72" w:type="dxa"/>
          </w:tcPr>
          <w:p w:rsidR="006A1C8C" w:rsidRPr="00DF28CC" w:rsidRDefault="006A1C8C" w:rsidP="001B01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 w:cs="Times New Roman"/>
              </w:rPr>
              <w:t>6 -10 человек</w:t>
            </w:r>
          </w:p>
          <w:p w:rsidR="006A1C8C" w:rsidRPr="00DF28CC" w:rsidRDefault="006A1C8C" w:rsidP="00D462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DC3166" w:rsidRDefault="00DC3166" w:rsidP="00DF2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Онацкая Т.А.</w:t>
            </w:r>
          </w:p>
          <w:p w:rsidR="00DF28CC" w:rsidRPr="00DF28CC" w:rsidRDefault="00DF28CC" w:rsidP="00DF2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 w:cs="Times New Roman"/>
              </w:rPr>
              <w:t>Данилевич Т.В.</w:t>
            </w:r>
          </w:p>
          <w:p w:rsidR="006A1C8C" w:rsidRPr="00DF28CC" w:rsidRDefault="006A1C8C" w:rsidP="00DF28C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1332E" w:rsidRPr="00DF28CC" w:rsidTr="007D597A">
        <w:tc>
          <w:tcPr>
            <w:tcW w:w="684" w:type="dxa"/>
          </w:tcPr>
          <w:p w:rsidR="00D1332E" w:rsidRPr="00DF28CC" w:rsidRDefault="00D1332E" w:rsidP="00D133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2E6B99" w:rsidRPr="001F69DA" w:rsidRDefault="002E6B99" w:rsidP="002E6B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Раздача буклетов </w:t>
            </w:r>
            <w:r w:rsidRPr="001F69DA">
              <w:rPr>
                <w:rFonts w:ascii="Times New Roman" w:hAnsi="Times New Roman" w:cs="Times New Roman"/>
              </w:rPr>
              <w:t xml:space="preserve">в микрорайоне </w:t>
            </w:r>
            <w:r w:rsidRPr="001F69DA">
              <w:rPr>
                <w:rFonts w:ascii="Times New Roman" w:hAnsi="Times New Roman" w:cs="Times New Roman" w:hint="eastAsia"/>
              </w:rPr>
              <w:t>«</w:t>
            </w:r>
            <w:r w:rsidRPr="001F69DA">
              <w:rPr>
                <w:rFonts w:ascii="Times New Roman" w:hAnsi="Times New Roman" w:cs="Times New Roman"/>
              </w:rPr>
              <w:t>Архиерейский</w:t>
            </w:r>
            <w:r w:rsidRPr="001F69DA">
              <w:rPr>
                <w:rFonts w:ascii="Times New Roman" w:hAnsi="Times New Roman" w:cs="Times New Roman" w:hint="eastAsia"/>
              </w:rPr>
              <w:t>»</w:t>
            </w:r>
          </w:p>
          <w:p w:rsidR="002E6B99" w:rsidRDefault="002E6B99" w:rsidP="002E6B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F69DA">
              <w:rPr>
                <w:rFonts w:ascii="Times New Roman" w:hAnsi="Times New Roman" w:cs="Times New Roman"/>
              </w:rPr>
              <w:t>к 75-летию Победы</w:t>
            </w:r>
          </w:p>
          <w:p w:rsidR="00D1332E" w:rsidRPr="001F69DA" w:rsidRDefault="002E6B99" w:rsidP="00D1332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1332E" w:rsidRPr="001F69DA">
              <w:rPr>
                <w:rFonts w:ascii="Times New Roman" w:hAnsi="Times New Roman" w:cs="Times New Roman"/>
              </w:rPr>
              <w:t>Города-герои и крепость-</w:t>
            </w:r>
          </w:p>
          <w:p w:rsidR="00D1332E" w:rsidRPr="001F69DA" w:rsidRDefault="002E6B99" w:rsidP="002E6B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Герой»</w:t>
            </w:r>
          </w:p>
        </w:tc>
        <w:tc>
          <w:tcPr>
            <w:tcW w:w="2206" w:type="dxa"/>
          </w:tcPr>
          <w:p w:rsidR="00D1332E" w:rsidRPr="001F69DA" w:rsidRDefault="00D1332E" w:rsidP="00D133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69DA"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2272" w:type="dxa"/>
          </w:tcPr>
          <w:p w:rsidR="00D1332E" w:rsidRPr="001F69DA" w:rsidRDefault="00D1332E" w:rsidP="00D133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69DA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2202" w:type="dxa"/>
          </w:tcPr>
          <w:p w:rsidR="00D1332E" w:rsidRDefault="00D1332E" w:rsidP="00D133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Онацкая Т.А.</w:t>
            </w:r>
          </w:p>
          <w:p w:rsidR="00D1332E" w:rsidRDefault="00D1332E" w:rsidP="00D133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69DA">
              <w:rPr>
                <w:rFonts w:ascii="Times New Roman" w:hAnsi="Times New Roman" w:cs="Times New Roman"/>
              </w:rPr>
              <w:t>Дружинина Е.А.</w:t>
            </w:r>
          </w:p>
          <w:p w:rsidR="00D1332E" w:rsidRPr="001F69DA" w:rsidRDefault="00D1332E" w:rsidP="00D133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4EE" w:rsidRPr="00DF28CC" w:rsidTr="007D597A">
        <w:tc>
          <w:tcPr>
            <w:tcW w:w="684" w:type="dxa"/>
          </w:tcPr>
          <w:p w:rsidR="004E34EE" w:rsidRPr="00DF28CC" w:rsidRDefault="004E34EE" w:rsidP="006A1C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4E34EE" w:rsidRPr="00AA3207" w:rsidRDefault="004E34EE" w:rsidP="004E34EE">
            <w:pPr>
              <w:jc w:val="center"/>
              <w:rPr>
                <w:rFonts w:ascii="Times New Roman" w:hAnsi="Times New Roman" w:cs="Times New Roman"/>
              </w:rPr>
            </w:pPr>
            <w:r w:rsidRPr="00AA3207">
              <w:rPr>
                <w:rFonts w:ascii="Times New Roman" w:hAnsi="Times New Roman" w:cs="Times New Roman"/>
              </w:rPr>
              <w:t>Акция</w:t>
            </w:r>
          </w:p>
          <w:p w:rsidR="004E34EE" w:rsidRPr="00AA3207" w:rsidRDefault="004E34EE" w:rsidP="004E34EE">
            <w:pPr>
              <w:jc w:val="center"/>
              <w:rPr>
                <w:rFonts w:ascii="Times New Roman" w:hAnsi="Times New Roman" w:cs="Times New Roman"/>
              </w:rPr>
            </w:pPr>
            <w:r w:rsidRPr="00AA3207">
              <w:rPr>
                <w:rFonts w:ascii="Times New Roman" w:hAnsi="Times New Roman" w:cs="Times New Roman"/>
              </w:rPr>
              <w:t>«Приведи друга в библиотеку!»</w:t>
            </w:r>
          </w:p>
          <w:p w:rsidR="004E34EE" w:rsidRPr="00DF28CC" w:rsidRDefault="002E6B99" w:rsidP="004E3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E34EE" w:rsidRPr="00DF28CC">
              <w:rPr>
                <w:rFonts w:ascii="Times New Roman" w:hAnsi="Times New Roman" w:cs="Times New Roman"/>
              </w:rPr>
              <w:t xml:space="preserve"> Международному дню </w:t>
            </w:r>
            <w:r w:rsidR="004E34EE" w:rsidRPr="00DF28CC">
              <w:rPr>
                <w:rFonts w:ascii="Times New Roman" w:hAnsi="Times New Roman" w:cs="Times New Roman"/>
                <w:bCs/>
              </w:rPr>
              <w:t>друзей</w:t>
            </w:r>
          </w:p>
        </w:tc>
        <w:tc>
          <w:tcPr>
            <w:tcW w:w="2206" w:type="dxa"/>
          </w:tcPr>
          <w:p w:rsidR="004E34EE" w:rsidRPr="00DF28CC" w:rsidRDefault="004E34EE" w:rsidP="001B01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 w:cs="Times New Roman"/>
              </w:rPr>
              <w:t>2.06</w:t>
            </w:r>
            <w:r w:rsidR="00120583">
              <w:rPr>
                <w:rFonts w:ascii="Times New Roman" w:hAnsi="Times New Roman" w:cs="Times New Roman"/>
              </w:rPr>
              <w:t>.2020</w:t>
            </w:r>
          </w:p>
          <w:p w:rsidR="004E34EE" w:rsidRPr="00DF28CC" w:rsidRDefault="004E34EE" w:rsidP="001B01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 w:cs="Times New Roman"/>
              </w:rPr>
              <w:t>8.06</w:t>
            </w:r>
            <w:r w:rsidR="0012058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72" w:type="dxa"/>
          </w:tcPr>
          <w:p w:rsidR="004E34EE" w:rsidRPr="00DF28CC" w:rsidRDefault="004E34EE" w:rsidP="001B01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2202" w:type="dxa"/>
          </w:tcPr>
          <w:p w:rsidR="00AA3207" w:rsidRDefault="00AA3207" w:rsidP="001B01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Онацкая Т.А.</w:t>
            </w:r>
          </w:p>
          <w:p w:rsidR="004E34EE" w:rsidRPr="00DF28CC" w:rsidRDefault="004E34EE" w:rsidP="001B01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 w:cs="Times New Roman"/>
              </w:rPr>
              <w:t>Сапронова Н.Н</w:t>
            </w:r>
          </w:p>
          <w:p w:rsidR="00DF28CC" w:rsidRPr="00DF28CC" w:rsidRDefault="00DF28CC" w:rsidP="00DF28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C8C" w:rsidRPr="00DF28CC" w:rsidTr="007D597A">
        <w:tc>
          <w:tcPr>
            <w:tcW w:w="684" w:type="dxa"/>
          </w:tcPr>
          <w:p w:rsidR="006A1C8C" w:rsidRPr="00DF28CC" w:rsidRDefault="006A1C8C" w:rsidP="006A1C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2E6B99" w:rsidRPr="00DF28CC" w:rsidRDefault="002E6B99" w:rsidP="002E6B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</w:t>
            </w:r>
            <w:r w:rsidRPr="00DF28CC">
              <w:rPr>
                <w:rFonts w:ascii="Times New Roman" w:eastAsia="Calibri" w:hAnsi="Times New Roman" w:cs="Times New Roman"/>
              </w:rPr>
              <w:t>итературно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DF28CC">
              <w:rPr>
                <w:rFonts w:ascii="Times New Roman" w:eastAsia="Calibri" w:hAnsi="Times New Roman" w:cs="Times New Roman"/>
              </w:rPr>
              <w:t>игровая программа в рамках</w:t>
            </w:r>
          </w:p>
          <w:p w:rsidR="002E6B99" w:rsidRDefault="002E6B99" w:rsidP="002E6B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открытия Л</w:t>
            </w:r>
            <w:r w:rsidRPr="00DF28CC">
              <w:rPr>
                <w:rFonts w:ascii="Times New Roman" w:eastAsia="Calibri" w:hAnsi="Times New Roman" w:cs="Times New Roman"/>
              </w:rPr>
              <w:t>етних чтений</w:t>
            </w:r>
          </w:p>
          <w:p w:rsidR="006A1C8C" w:rsidRPr="002E6B99" w:rsidRDefault="002E6B99" w:rsidP="002E6B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«Книжный остров Везения»  </w:t>
            </w:r>
          </w:p>
        </w:tc>
        <w:tc>
          <w:tcPr>
            <w:tcW w:w="2206" w:type="dxa"/>
          </w:tcPr>
          <w:p w:rsidR="001B01C4" w:rsidRPr="00DF28CC" w:rsidRDefault="001B01C4" w:rsidP="001B01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 w:cs="Times New Roman"/>
              </w:rPr>
              <w:t>3.06</w:t>
            </w:r>
            <w:r w:rsidR="00120583">
              <w:rPr>
                <w:rFonts w:ascii="Times New Roman" w:hAnsi="Times New Roman" w:cs="Times New Roman"/>
              </w:rPr>
              <w:t>.2020</w:t>
            </w:r>
          </w:p>
          <w:p w:rsidR="001B01C4" w:rsidRPr="00DF28CC" w:rsidRDefault="006A1C8C" w:rsidP="001B01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 w:cs="Times New Roman"/>
              </w:rPr>
              <w:t>4</w:t>
            </w:r>
            <w:r w:rsidR="001B01C4" w:rsidRPr="00DF28CC">
              <w:rPr>
                <w:rFonts w:ascii="Times New Roman" w:hAnsi="Times New Roman" w:cs="Times New Roman"/>
              </w:rPr>
              <w:t>.06</w:t>
            </w:r>
            <w:r w:rsidR="00120583">
              <w:rPr>
                <w:rFonts w:ascii="Times New Roman" w:hAnsi="Times New Roman" w:cs="Times New Roman"/>
              </w:rPr>
              <w:t>.2020</w:t>
            </w:r>
          </w:p>
          <w:p w:rsidR="006A1C8C" w:rsidRPr="00DF28CC" w:rsidRDefault="006A1C8C" w:rsidP="001B01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 w:cs="Times New Roman"/>
              </w:rPr>
              <w:t>5.06</w:t>
            </w:r>
            <w:r w:rsidR="0012058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72" w:type="dxa"/>
          </w:tcPr>
          <w:p w:rsidR="006A1C8C" w:rsidRPr="00DF28CC" w:rsidRDefault="006A1C8C" w:rsidP="001B01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 w:cs="Times New Roman"/>
              </w:rPr>
              <w:t>7-8 человек</w:t>
            </w:r>
          </w:p>
          <w:p w:rsidR="006A1C8C" w:rsidRPr="00DF28CC" w:rsidRDefault="006A1C8C" w:rsidP="00D462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AA3207" w:rsidRDefault="00AA3207" w:rsidP="001B01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Онацкая Т.А.</w:t>
            </w:r>
          </w:p>
          <w:p w:rsidR="006A1C8C" w:rsidRPr="00DF28CC" w:rsidRDefault="006A1C8C" w:rsidP="001B01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 w:cs="Times New Roman"/>
              </w:rPr>
              <w:t>Данилевич Т.В.</w:t>
            </w:r>
          </w:p>
          <w:p w:rsidR="00DF28CC" w:rsidRPr="00DF28CC" w:rsidRDefault="00DF28CC" w:rsidP="00DF28C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97538" w:rsidRPr="00DF28CC" w:rsidTr="007D597A">
        <w:tc>
          <w:tcPr>
            <w:tcW w:w="684" w:type="dxa"/>
          </w:tcPr>
          <w:p w:rsidR="00197538" w:rsidRPr="00DF28CC" w:rsidRDefault="00197538" w:rsidP="001975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197538" w:rsidRPr="00DF28CC" w:rsidRDefault="00E94CCA" w:rsidP="00FC53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 w:cs="Times New Roman"/>
              </w:rPr>
              <w:t xml:space="preserve"> </w:t>
            </w:r>
            <w:r w:rsidR="00197538" w:rsidRPr="00DF28CC">
              <w:rPr>
                <w:rFonts w:ascii="Times New Roman" w:hAnsi="Times New Roman" w:cs="Times New Roman"/>
              </w:rPr>
              <w:t xml:space="preserve">«Школа волонтеров по профилактике ВИЧ/СПИД в молодежной среде» </w:t>
            </w:r>
          </w:p>
        </w:tc>
        <w:tc>
          <w:tcPr>
            <w:tcW w:w="2206" w:type="dxa"/>
          </w:tcPr>
          <w:p w:rsidR="00197538" w:rsidRPr="00DF28CC" w:rsidRDefault="00197538" w:rsidP="00197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26.09.2020</w:t>
            </w:r>
          </w:p>
          <w:p w:rsidR="00197538" w:rsidRPr="00DF28CC" w:rsidRDefault="00197538" w:rsidP="00197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24.10.2020</w:t>
            </w:r>
          </w:p>
          <w:p w:rsidR="00197538" w:rsidRPr="00DF28CC" w:rsidRDefault="00197538" w:rsidP="00197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2272" w:type="dxa"/>
          </w:tcPr>
          <w:p w:rsidR="00197538" w:rsidRPr="00DF28CC" w:rsidRDefault="00197538" w:rsidP="00197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2202" w:type="dxa"/>
          </w:tcPr>
          <w:p w:rsidR="00197538" w:rsidRDefault="00197538" w:rsidP="00197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Онацкая Т.А.</w:t>
            </w:r>
          </w:p>
          <w:p w:rsidR="00197538" w:rsidRPr="00DF28CC" w:rsidRDefault="00197538" w:rsidP="0019753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28CC">
              <w:rPr>
                <w:rFonts w:ascii="Times New Roman" w:hAnsi="Times New Roman"/>
              </w:rPr>
              <w:t>Легинькая</w:t>
            </w:r>
            <w:proofErr w:type="spellEnd"/>
            <w:r w:rsidRPr="00DF28CC">
              <w:rPr>
                <w:rFonts w:ascii="Times New Roman" w:hAnsi="Times New Roman"/>
              </w:rPr>
              <w:t xml:space="preserve"> Г.В.</w:t>
            </w:r>
          </w:p>
          <w:p w:rsidR="00197538" w:rsidRPr="00DF28CC" w:rsidRDefault="00197538" w:rsidP="00197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02D" w:rsidRPr="00DF28CC" w:rsidTr="007D597A">
        <w:tc>
          <w:tcPr>
            <w:tcW w:w="684" w:type="dxa"/>
          </w:tcPr>
          <w:p w:rsidR="0058602D" w:rsidRPr="00DF28CC" w:rsidRDefault="0058602D" w:rsidP="005860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4E34EE" w:rsidRPr="00DF28CC" w:rsidRDefault="004E34EE" w:rsidP="004E34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8CC">
              <w:rPr>
                <w:rFonts w:ascii="Times New Roman" w:eastAsia="Times New Roman" w:hAnsi="Times New Roman" w:cs="Times New Roman"/>
                <w:lang w:eastAsia="ru-RU"/>
              </w:rPr>
              <w:t>Встреча волонтерами</w:t>
            </w:r>
          </w:p>
          <w:p w:rsidR="004E34EE" w:rsidRPr="00DF28CC" w:rsidRDefault="004E34EE" w:rsidP="004E34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8CC">
              <w:rPr>
                <w:rFonts w:ascii="Times New Roman" w:eastAsia="Times New Roman" w:hAnsi="Times New Roman" w:cs="Times New Roman"/>
                <w:lang w:eastAsia="ru-RU"/>
              </w:rPr>
              <w:t xml:space="preserve">НИУ </w:t>
            </w:r>
            <w:proofErr w:type="spellStart"/>
            <w:r w:rsidRPr="00DF28CC">
              <w:rPr>
                <w:rFonts w:ascii="Times New Roman" w:eastAsia="Times New Roman" w:hAnsi="Times New Roman" w:cs="Times New Roman"/>
                <w:lang w:eastAsia="ru-RU"/>
              </w:rPr>
              <w:t>БелГУ</w:t>
            </w:r>
            <w:proofErr w:type="spellEnd"/>
          </w:p>
          <w:p w:rsidR="004E34EE" w:rsidRPr="00DF28CC" w:rsidRDefault="004E34EE" w:rsidP="004E34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8CC">
              <w:rPr>
                <w:rFonts w:ascii="Times New Roman" w:eastAsia="Times New Roman" w:hAnsi="Times New Roman" w:cs="Times New Roman"/>
                <w:lang w:eastAsia="ru-RU"/>
              </w:rPr>
              <w:t>«Творим добро вместе!»</w:t>
            </w:r>
          </w:p>
          <w:p w:rsidR="0058602D" w:rsidRPr="00CC5A57" w:rsidRDefault="00FC53D4" w:rsidP="00CC5A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Международному дню волонтёра</w:t>
            </w:r>
          </w:p>
        </w:tc>
        <w:tc>
          <w:tcPr>
            <w:tcW w:w="2206" w:type="dxa"/>
          </w:tcPr>
          <w:p w:rsidR="0058602D" w:rsidRPr="00DF28CC" w:rsidRDefault="004E34EE" w:rsidP="004E3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 w:cs="Times New Roman"/>
              </w:rPr>
              <w:t>25.11</w:t>
            </w:r>
            <w:r w:rsidR="0012058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72" w:type="dxa"/>
          </w:tcPr>
          <w:p w:rsidR="0058602D" w:rsidRPr="00DF28CC" w:rsidRDefault="004E34EE" w:rsidP="004E3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2202" w:type="dxa"/>
          </w:tcPr>
          <w:p w:rsidR="00AA3207" w:rsidRDefault="00AA3207" w:rsidP="004E3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Онацкая Т.А.</w:t>
            </w:r>
          </w:p>
          <w:p w:rsidR="004E34EE" w:rsidRPr="00DF28CC" w:rsidRDefault="004E34EE" w:rsidP="004E3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28CC">
              <w:rPr>
                <w:rFonts w:ascii="Times New Roman" w:hAnsi="Times New Roman" w:cs="Times New Roman"/>
              </w:rPr>
              <w:t>Сапронова Н.Н</w:t>
            </w:r>
          </w:p>
          <w:p w:rsidR="00DF28CC" w:rsidRPr="00DF28CC" w:rsidRDefault="00DF28CC" w:rsidP="00DF28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40" w:rsidRPr="00DF28CC" w:rsidTr="007D597A">
        <w:tc>
          <w:tcPr>
            <w:tcW w:w="684" w:type="dxa"/>
          </w:tcPr>
          <w:p w:rsidR="00961040" w:rsidRPr="00DF28CC" w:rsidRDefault="00961040" w:rsidP="009610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FC53D4" w:rsidRDefault="00FC53D4" w:rsidP="001371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 фестиваль</w:t>
            </w:r>
            <w:r w:rsidR="00961040" w:rsidRPr="00961040">
              <w:rPr>
                <w:rFonts w:ascii="Times New Roman" w:eastAsia="Times New Roman" w:hAnsi="Times New Roman" w:cs="Times New Roman"/>
                <w:lang w:eastAsia="ru-RU"/>
              </w:rPr>
              <w:t xml:space="preserve">–конкурс агитбригад волонтеров учебных </w:t>
            </w:r>
            <w:r w:rsidR="00961040">
              <w:rPr>
                <w:rFonts w:ascii="Times New Roman" w:eastAsia="Times New Roman" w:hAnsi="Times New Roman" w:cs="Times New Roman"/>
                <w:lang w:eastAsia="ru-RU"/>
              </w:rPr>
              <w:t xml:space="preserve">заведений </w:t>
            </w:r>
          </w:p>
          <w:p w:rsidR="00961040" w:rsidRPr="00961040" w:rsidRDefault="00FC53D4" w:rsidP="00FC5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«СПИД не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выбирает-</w:t>
            </w:r>
            <w:r w:rsidR="00961040" w:rsidRPr="00961040">
              <w:rPr>
                <w:rFonts w:ascii="Times New Roman" w:eastAsia="Times New Roman" w:hAnsi="Times New Roman" w:cs="Times New Roman"/>
                <w:lang w:eastAsia="ru-RU"/>
              </w:rPr>
              <w:t>выбираем</w:t>
            </w:r>
            <w:proofErr w:type="gramEnd"/>
            <w:r w:rsidR="00961040" w:rsidRPr="00961040">
              <w:rPr>
                <w:rFonts w:ascii="Times New Roman" w:eastAsia="Times New Roman" w:hAnsi="Times New Roman" w:cs="Times New Roman"/>
                <w:lang w:eastAsia="ru-RU"/>
              </w:rPr>
              <w:t xml:space="preserve"> мы!» </w:t>
            </w:r>
          </w:p>
        </w:tc>
        <w:tc>
          <w:tcPr>
            <w:tcW w:w="2206" w:type="dxa"/>
          </w:tcPr>
          <w:p w:rsidR="00961040" w:rsidRDefault="00961040" w:rsidP="009610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40">
              <w:rPr>
                <w:rFonts w:ascii="Times New Roman" w:eastAsia="Times New Roman" w:hAnsi="Times New Roman" w:cs="Times New Roman"/>
                <w:lang w:eastAsia="ru-RU"/>
              </w:rPr>
              <w:t>21.1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1.2020</w:t>
            </w:r>
          </w:p>
          <w:p w:rsidR="00961040" w:rsidRPr="00961040" w:rsidRDefault="00961040" w:rsidP="009610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</w:tcPr>
          <w:p w:rsidR="00961040" w:rsidRPr="00961040" w:rsidRDefault="00961040" w:rsidP="009610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40">
              <w:rPr>
                <w:rFonts w:ascii="Times New Roman" w:eastAsia="Times New Roman" w:hAnsi="Times New Roman" w:cs="Times New Roman"/>
                <w:lang w:eastAsia="ru-RU"/>
              </w:rPr>
              <w:t>15 человек</w:t>
            </w:r>
          </w:p>
        </w:tc>
        <w:tc>
          <w:tcPr>
            <w:tcW w:w="2202" w:type="dxa"/>
          </w:tcPr>
          <w:p w:rsidR="00AA3207" w:rsidRDefault="00AA3207" w:rsidP="009610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Онацкая Т.А.</w:t>
            </w:r>
          </w:p>
          <w:p w:rsidR="00961040" w:rsidRPr="00DF28CC" w:rsidRDefault="00961040" w:rsidP="0096104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28CC">
              <w:rPr>
                <w:rFonts w:ascii="Times New Roman" w:hAnsi="Times New Roman"/>
              </w:rPr>
              <w:t>Легинькая</w:t>
            </w:r>
            <w:proofErr w:type="spellEnd"/>
            <w:r w:rsidRPr="00DF28CC">
              <w:rPr>
                <w:rFonts w:ascii="Times New Roman" w:hAnsi="Times New Roman"/>
              </w:rPr>
              <w:t xml:space="preserve"> Г.В.</w:t>
            </w:r>
          </w:p>
          <w:p w:rsidR="00961040" w:rsidRDefault="00961040" w:rsidP="009610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02D" w:rsidRDefault="0058602D" w:rsidP="0058602D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0F5547" w:rsidRDefault="000F5547" w:rsidP="0058602D">
      <w:pPr>
        <w:pStyle w:val="a3"/>
        <w:rPr>
          <w:rFonts w:ascii="Times New Roman" w:hAnsi="Times New Roman" w:cs="Times New Roman"/>
          <w:b/>
        </w:rPr>
      </w:pPr>
    </w:p>
    <w:p w:rsidR="000F5547" w:rsidRPr="000F5547" w:rsidRDefault="000F5547" w:rsidP="0058602D">
      <w:pPr>
        <w:pStyle w:val="a3"/>
        <w:rPr>
          <w:rFonts w:ascii="Times New Roman" w:hAnsi="Times New Roman" w:cs="Times New Roman"/>
          <w:b/>
        </w:rPr>
      </w:pPr>
      <w:r w:rsidRPr="000F5547">
        <w:rPr>
          <w:rFonts w:ascii="Times New Roman" w:hAnsi="Times New Roman" w:cs="Times New Roman"/>
          <w:b/>
        </w:rPr>
        <w:t xml:space="preserve">Директор ЦБС г. Белгорода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Pr="000F5547">
        <w:rPr>
          <w:rFonts w:ascii="Times New Roman" w:hAnsi="Times New Roman" w:cs="Times New Roman"/>
          <w:b/>
        </w:rPr>
        <w:t>Т.А. Онацкая</w:t>
      </w:r>
    </w:p>
    <w:sectPr w:rsidR="000F5547" w:rsidRPr="000F5547" w:rsidSect="0070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602D"/>
    <w:rsid w:val="000F5547"/>
    <w:rsid w:val="00120583"/>
    <w:rsid w:val="0013716B"/>
    <w:rsid w:val="00171E0C"/>
    <w:rsid w:val="00197538"/>
    <w:rsid w:val="001B01C4"/>
    <w:rsid w:val="001F69DA"/>
    <w:rsid w:val="00200A80"/>
    <w:rsid w:val="002E6B99"/>
    <w:rsid w:val="004E34EE"/>
    <w:rsid w:val="0058602D"/>
    <w:rsid w:val="006A1C8C"/>
    <w:rsid w:val="00705A1E"/>
    <w:rsid w:val="007D597A"/>
    <w:rsid w:val="00961040"/>
    <w:rsid w:val="00A86F1F"/>
    <w:rsid w:val="00AA3207"/>
    <w:rsid w:val="00AB4340"/>
    <w:rsid w:val="00B31554"/>
    <w:rsid w:val="00C06D9D"/>
    <w:rsid w:val="00CC5A57"/>
    <w:rsid w:val="00D1332E"/>
    <w:rsid w:val="00D462B4"/>
    <w:rsid w:val="00DC3166"/>
    <w:rsid w:val="00DF28CC"/>
    <w:rsid w:val="00E20B9D"/>
    <w:rsid w:val="00E94CCA"/>
    <w:rsid w:val="00FC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02D"/>
    <w:pPr>
      <w:spacing w:after="0" w:line="240" w:lineRule="auto"/>
    </w:pPr>
  </w:style>
  <w:style w:type="table" w:styleId="a4">
    <w:name w:val="Table Grid"/>
    <w:basedOn w:val="a1"/>
    <w:uiPriority w:val="59"/>
    <w:rsid w:val="0058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D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2019-10-11T09:11:00Z</dcterms:created>
  <dcterms:modified xsi:type="dcterms:W3CDTF">2019-10-14T11:30:00Z</dcterms:modified>
</cp:coreProperties>
</file>